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282" w14:textId="26911B2C" w:rsidR="005D4E7D" w:rsidRDefault="00E52CAB" w:rsidP="00E52CAB">
      <w:pPr>
        <w:pStyle w:val="StandardWeb"/>
        <w:spacing w:after="165" w:afterAutospacing="0"/>
        <w:rPr>
          <w:rFonts w:asciiTheme="minorHAnsi" w:hAnsiTheme="minorHAnsi" w:cstheme="minorHAnsi"/>
          <w:sz w:val="28"/>
          <w:szCs w:val="28"/>
        </w:rPr>
      </w:pPr>
      <w:r w:rsidRPr="00E52CAB">
        <w:rPr>
          <w:rFonts w:asciiTheme="minorHAnsi" w:hAnsiTheme="minorHAnsi" w:cstheme="minorHAnsi"/>
          <w:b/>
          <w:bCs/>
          <w:sz w:val="28"/>
          <w:szCs w:val="28"/>
        </w:rPr>
        <w:t xml:space="preserve">Ich, </w:t>
      </w:r>
      <w:r w:rsidRPr="00E52CAB">
        <w:rPr>
          <w:rFonts w:asciiTheme="minorHAnsi" w:hAnsiTheme="minorHAnsi" w:cstheme="minorHAnsi"/>
          <w:sz w:val="28"/>
          <w:szCs w:val="28"/>
        </w:rPr>
        <w:t xml:space="preserve">möchte gerne </w:t>
      </w:r>
      <w:r w:rsidR="00C11E6B">
        <w:rPr>
          <w:rFonts w:asciiTheme="minorHAnsi" w:hAnsiTheme="minorHAnsi" w:cstheme="minorHAnsi"/>
          <w:sz w:val="28"/>
          <w:szCs w:val="28"/>
        </w:rPr>
        <w:t>Infos über apfl-</w:t>
      </w:r>
      <w:proofErr w:type="spellStart"/>
      <w:r w:rsidR="00C11E6B">
        <w:rPr>
          <w:rFonts w:asciiTheme="minorHAnsi" w:hAnsiTheme="minorHAnsi" w:cstheme="minorHAnsi"/>
          <w:sz w:val="28"/>
          <w:szCs w:val="28"/>
        </w:rPr>
        <w:t>cine</w:t>
      </w:r>
      <w:proofErr w:type="spellEnd"/>
      <w:r w:rsidR="00C11E6B">
        <w:rPr>
          <w:rFonts w:asciiTheme="minorHAnsi" w:hAnsiTheme="minorHAnsi" w:cstheme="minorHAnsi"/>
          <w:sz w:val="28"/>
          <w:szCs w:val="28"/>
        </w:rPr>
        <w:t xml:space="preserve">-Termine und </w:t>
      </w:r>
      <w:r w:rsidRPr="00E52CAB">
        <w:rPr>
          <w:rFonts w:asciiTheme="minorHAnsi" w:hAnsiTheme="minorHAnsi" w:cstheme="minorHAnsi"/>
          <w:sz w:val="28"/>
          <w:szCs w:val="28"/>
        </w:rPr>
        <w:t>den apfl-</w:t>
      </w:r>
      <w:r w:rsidR="00D64187">
        <w:rPr>
          <w:rFonts w:asciiTheme="minorHAnsi" w:hAnsiTheme="minorHAnsi" w:cstheme="minorHAnsi"/>
          <w:sz w:val="28"/>
          <w:szCs w:val="28"/>
        </w:rPr>
        <w:t>ÖLI-ug-</w:t>
      </w:r>
      <w:r w:rsidRPr="00E52CAB">
        <w:rPr>
          <w:rFonts w:asciiTheme="minorHAnsi" w:hAnsiTheme="minorHAnsi" w:cstheme="minorHAnsi"/>
          <w:sz w:val="28"/>
          <w:szCs w:val="28"/>
        </w:rPr>
        <w:t>News</w:t>
      </w:r>
      <w:r w:rsidR="00C11E6B">
        <w:rPr>
          <w:rFonts w:asciiTheme="minorHAnsi" w:hAnsiTheme="minorHAnsi" w:cstheme="minorHAnsi"/>
          <w:sz w:val="28"/>
          <w:szCs w:val="28"/>
        </w:rPr>
        <w:t xml:space="preserve"> </w:t>
      </w:r>
      <w:r w:rsidRPr="00E52CAB">
        <w:rPr>
          <w:rFonts w:asciiTheme="minorHAnsi" w:hAnsiTheme="minorHAnsi" w:cstheme="minorHAnsi"/>
          <w:sz w:val="28"/>
          <w:szCs w:val="28"/>
        </w:rPr>
        <w:t>über meine Mailadresse</w:t>
      </w:r>
      <w:r w:rsidR="005D4E7D">
        <w:rPr>
          <w:rFonts w:asciiTheme="minorHAnsi" w:hAnsiTheme="minorHAnsi" w:cstheme="minorHAnsi"/>
          <w:sz w:val="28"/>
          <w:szCs w:val="28"/>
        </w:rPr>
        <w:t xml:space="preserve"> </w:t>
      </w:r>
      <w:r w:rsidRPr="00E52CAB">
        <w:rPr>
          <w:rFonts w:asciiTheme="minorHAnsi" w:hAnsiTheme="minorHAnsi" w:cstheme="minorHAnsi"/>
          <w:sz w:val="28"/>
          <w:szCs w:val="28"/>
        </w:rPr>
        <w:t>erhalten</w:t>
      </w:r>
      <w:r w:rsidR="00C11E6B">
        <w:rPr>
          <w:rFonts w:asciiTheme="minorHAnsi" w:hAnsiTheme="minorHAnsi" w:cstheme="minorHAnsi"/>
          <w:sz w:val="28"/>
          <w:szCs w:val="28"/>
        </w:rPr>
        <w:t>.</w:t>
      </w:r>
    </w:p>
    <w:p w14:paraId="5FAF298B" w14:textId="77777777" w:rsidR="00C11E6B" w:rsidRPr="00C11E6B" w:rsidRDefault="00C11E6B" w:rsidP="00E52CAB">
      <w:pPr>
        <w:pStyle w:val="StandardWeb"/>
        <w:spacing w:after="165" w:afterAutospacing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972"/>
        <w:gridCol w:w="3260"/>
        <w:gridCol w:w="2372"/>
        <w:gridCol w:w="1852"/>
      </w:tblGrid>
      <w:tr w:rsidR="00D64187" w:rsidRPr="005D4E7D" w14:paraId="4CDA19CF" w14:textId="77777777" w:rsidTr="00AD7311">
        <w:tc>
          <w:tcPr>
            <w:tcW w:w="2972" w:type="dxa"/>
          </w:tcPr>
          <w:p w14:paraId="7DC5CB7B" w14:textId="2D8C76B9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5D4E7D">
              <w:rPr>
                <w:rFonts w:asciiTheme="minorHAnsi" w:hAnsiTheme="minorHAnsi" w:cstheme="minorHAnsi"/>
                <w:sz w:val="28"/>
                <w:szCs w:val="28"/>
              </w:rPr>
              <w:t>Name</w:t>
            </w:r>
          </w:p>
        </w:tc>
        <w:tc>
          <w:tcPr>
            <w:tcW w:w="3260" w:type="dxa"/>
          </w:tcPr>
          <w:p w14:paraId="281C389A" w14:textId="4D28E6EA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5D4E7D">
              <w:rPr>
                <w:rFonts w:asciiTheme="minorHAnsi" w:hAnsiTheme="minorHAnsi" w:cstheme="minorHAnsi"/>
                <w:sz w:val="28"/>
                <w:szCs w:val="28"/>
              </w:rPr>
              <w:t>Mailadresse</w:t>
            </w:r>
          </w:p>
        </w:tc>
        <w:tc>
          <w:tcPr>
            <w:tcW w:w="2372" w:type="dxa"/>
          </w:tcPr>
          <w:p w14:paraId="5DB43CCB" w14:textId="23D6E998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5D4E7D">
              <w:rPr>
                <w:rFonts w:asciiTheme="minorHAnsi" w:hAnsiTheme="minorHAnsi" w:cstheme="minorHAnsi"/>
                <w:sz w:val="28"/>
                <w:szCs w:val="28"/>
              </w:rPr>
              <w:t>Tel.nr. (optional)</w:t>
            </w:r>
          </w:p>
        </w:tc>
        <w:tc>
          <w:tcPr>
            <w:tcW w:w="1852" w:type="dxa"/>
          </w:tcPr>
          <w:p w14:paraId="668D1135" w14:textId="42DCE6CE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5D4E7D">
              <w:rPr>
                <w:rFonts w:asciiTheme="minorHAnsi" w:hAnsiTheme="minorHAnsi" w:cstheme="minorHAnsi"/>
                <w:sz w:val="28"/>
                <w:szCs w:val="28"/>
              </w:rPr>
              <w:t>Unterschrift</w:t>
            </w:r>
          </w:p>
        </w:tc>
      </w:tr>
      <w:tr w:rsidR="00D64187" w:rsidRPr="005D4E7D" w14:paraId="1169F61E" w14:textId="77777777" w:rsidTr="00AD7311">
        <w:tc>
          <w:tcPr>
            <w:tcW w:w="2972" w:type="dxa"/>
          </w:tcPr>
          <w:p w14:paraId="661D0831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02D03285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082ECF51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06D41659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210D2742" w14:textId="77777777" w:rsidTr="00AD7311">
        <w:tc>
          <w:tcPr>
            <w:tcW w:w="2972" w:type="dxa"/>
          </w:tcPr>
          <w:p w14:paraId="2913A469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719715FA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4C32FCC0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5B171F00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1855E00C" w14:textId="77777777" w:rsidTr="00AD7311">
        <w:tc>
          <w:tcPr>
            <w:tcW w:w="2972" w:type="dxa"/>
          </w:tcPr>
          <w:p w14:paraId="10A7C3CE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0F0F6B7D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5D9B4FFB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2A584B84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76ED87DF" w14:textId="77777777" w:rsidTr="00AD7311">
        <w:tc>
          <w:tcPr>
            <w:tcW w:w="2972" w:type="dxa"/>
          </w:tcPr>
          <w:p w14:paraId="3180DEB6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37ECC85B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11CF158A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507A17BD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6D100550" w14:textId="77777777" w:rsidTr="00AD7311">
        <w:tc>
          <w:tcPr>
            <w:tcW w:w="2972" w:type="dxa"/>
          </w:tcPr>
          <w:p w14:paraId="11826A87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533D81E7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79AD51FB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092F0CF0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34724413" w14:textId="77777777" w:rsidTr="00AD7311">
        <w:tc>
          <w:tcPr>
            <w:tcW w:w="2972" w:type="dxa"/>
          </w:tcPr>
          <w:p w14:paraId="1AA8BBC3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5637D851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37728946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400900D8" w14:textId="77777777" w:rsidR="00D64187" w:rsidRPr="005D4E7D" w:rsidRDefault="00D64187" w:rsidP="00E52CAB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07DD2275" w14:textId="4C8D541B" w:rsidTr="00AD7311">
        <w:tc>
          <w:tcPr>
            <w:tcW w:w="2972" w:type="dxa"/>
          </w:tcPr>
          <w:p w14:paraId="1EAA4C12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063506BD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3B503CFA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10402521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002C587A" w14:textId="77777777" w:rsidTr="00AD7311">
        <w:tc>
          <w:tcPr>
            <w:tcW w:w="2972" w:type="dxa"/>
          </w:tcPr>
          <w:p w14:paraId="5A140D14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4E46A1D7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06BB8C53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6403101C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56CD42F0" w14:textId="77777777" w:rsidTr="00AD7311">
        <w:tc>
          <w:tcPr>
            <w:tcW w:w="2972" w:type="dxa"/>
          </w:tcPr>
          <w:p w14:paraId="4294390F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4B5DD688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69FBF054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013FA6F4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3BAD6270" w14:textId="77777777" w:rsidTr="00AD7311">
        <w:tc>
          <w:tcPr>
            <w:tcW w:w="2972" w:type="dxa"/>
          </w:tcPr>
          <w:p w14:paraId="54558212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6F6BD91C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1774E895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7B0B54B2" w14:textId="77777777" w:rsidR="00D64187" w:rsidRPr="005D4E7D" w:rsidRDefault="00D64187" w:rsidP="005D4E7D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  <w:tr w:rsidR="00D64187" w:rsidRPr="005D4E7D" w14:paraId="18595777" w14:textId="77777777" w:rsidTr="00AD7311">
        <w:tc>
          <w:tcPr>
            <w:tcW w:w="2972" w:type="dxa"/>
          </w:tcPr>
          <w:p w14:paraId="7AB7CF6B" w14:textId="77777777" w:rsidR="00D64187" w:rsidRPr="005D4E7D" w:rsidRDefault="00D64187" w:rsidP="009140D0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3260" w:type="dxa"/>
          </w:tcPr>
          <w:p w14:paraId="789D47C2" w14:textId="77777777" w:rsidR="00D64187" w:rsidRPr="005D4E7D" w:rsidRDefault="00D64187" w:rsidP="009140D0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2372" w:type="dxa"/>
          </w:tcPr>
          <w:p w14:paraId="44D6E279" w14:textId="77777777" w:rsidR="00D64187" w:rsidRPr="005D4E7D" w:rsidRDefault="00D64187" w:rsidP="009140D0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  <w:tc>
          <w:tcPr>
            <w:tcW w:w="1852" w:type="dxa"/>
          </w:tcPr>
          <w:p w14:paraId="02BB25AF" w14:textId="77777777" w:rsidR="00D64187" w:rsidRPr="005D4E7D" w:rsidRDefault="00D64187" w:rsidP="009140D0">
            <w:pPr>
              <w:pStyle w:val="StandardWeb"/>
              <w:spacing w:after="165" w:afterAutospacing="0"/>
              <w:rPr>
                <w:rFonts w:asciiTheme="minorHAnsi" w:hAnsiTheme="minorHAnsi" w:cstheme="minorHAnsi"/>
                <w:b/>
                <w:bCs/>
                <w:sz w:val="56"/>
                <w:szCs w:val="56"/>
              </w:rPr>
            </w:pPr>
          </w:p>
        </w:tc>
      </w:tr>
    </w:tbl>
    <w:p w14:paraId="2D858533" w14:textId="77777777" w:rsidR="00403C5A" w:rsidRDefault="00403C5A" w:rsidP="00E52CAB">
      <w:pPr>
        <w:pStyle w:val="StandardWeb"/>
        <w:spacing w:after="165" w:afterAutospacing="0"/>
        <w:rPr>
          <w:rFonts w:asciiTheme="minorHAnsi" w:hAnsiTheme="minorHAnsi" w:cstheme="minorHAnsi"/>
          <w:sz w:val="20"/>
          <w:szCs w:val="20"/>
        </w:rPr>
      </w:pPr>
    </w:p>
    <w:p w14:paraId="4E53B1A3" w14:textId="5A2DE3B5" w:rsidR="00E52CAB" w:rsidRPr="00403C5A" w:rsidRDefault="00C11E6B" w:rsidP="00E52CAB">
      <w:pPr>
        <w:pStyle w:val="StandardWeb"/>
        <w:spacing w:after="165" w:afterAutospacing="0"/>
        <w:rPr>
          <w:rFonts w:asciiTheme="minorHAnsi" w:hAnsiTheme="minorHAnsi" w:cstheme="minorHAnsi"/>
          <w:sz w:val="21"/>
          <w:szCs w:val="21"/>
        </w:rPr>
      </w:pPr>
      <w:r w:rsidRPr="00403C5A">
        <w:rPr>
          <w:rFonts w:asciiTheme="minorHAnsi" w:hAnsiTheme="minorHAnsi" w:cstheme="minorHAnsi"/>
          <w:sz w:val="21"/>
          <w:szCs w:val="21"/>
        </w:rPr>
        <w:t>Die apfl-</w:t>
      </w:r>
      <w:proofErr w:type="spellStart"/>
      <w:r w:rsidRPr="00403C5A">
        <w:rPr>
          <w:rFonts w:asciiTheme="minorHAnsi" w:hAnsiTheme="minorHAnsi" w:cstheme="minorHAnsi"/>
          <w:sz w:val="21"/>
          <w:szCs w:val="21"/>
        </w:rPr>
        <w:t>cine</w:t>
      </w:r>
      <w:proofErr w:type="spellEnd"/>
      <w:r w:rsidRPr="00403C5A">
        <w:rPr>
          <w:rFonts w:asciiTheme="minorHAnsi" w:hAnsiTheme="minorHAnsi" w:cstheme="minorHAnsi"/>
          <w:sz w:val="21"/>
          <w:szCs w:val="21"/>
        </w:rPr>
        <w:t xml:space="preserve">-Infos und die apfl-ÖLI-News kannst du jederzeit über </w:t>
      </w:r>
      <w:hyperlink r:id="rId8" w:history="1">
        <w:r w:rsidRPr="00403C5A">
          <w:rPr>
            <w:rStyle w:val="Hyperlink"/>
            <w:rFonts w:asciiTheme="minorHAnsi" w:hAnsiTheme="minorHAnsi" w:cstheme="minorHAnsi"/>
            <w:sz w:val="21"/>
            <w:szCs w:val="21"/>
          </w:rPr>
          <w:t>newsletter@apflug.at</w:t>
        </w:r>
      </w:hyperlink>
      <w:r w:rsidRPr="00403C5A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403C5A">
        <w:rPr>
          <w:rFonts w:asciiTheme="minorHAnsi" w:hAnsiTheme="minorHAnsi" w:cstheme="minorHAnsi"/>
          <w:sz w:val="21"/>
          <w:szCs w:val="21"/>
        </w:rPr>
        <w:t>be</w:t>
      </w:r>
      <w:proofErr w:type="spellEnd"/>
      <w:r w:rsidRPr="00403C5A">
        <w:rPr>
          <w:rFonts w:asciiTheme="minorHAnsi" w:hAnsiTheme="minorHAnsi" w:cstheme="minorHAnsi"/>
          <w:sz w:val="21"/>
          <w:szCs w:val="21"/>
        </w:rPr>
        <w:t>- oder abbestellen.</w:t>
      </w:r>
    </w:p>
    <w:sectPr w:rsidR="00E52CAB" w:rsidRPr="00403C5A" w:rsidSect="00E65D14">
      <w:headerReference w:type="default" r:id="rId9"/>
      <w:footerReference w:type="default" r:id="rId10"/>
      <w:type w:val="continuous"/>
      <w:pgSz w:w="11906" w:h="16838" w:code="9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3EE81" w14:textId="77777777" w:rsidR="00F23286" w:rsidRDefault="00F23286" w:rsidP="00E9345B">
      <w:pPr>
        <w:spacing w:after="0" w:line="240" w:lineRule="auto"/>
      </w:pPr>
      <w:r>
        <w:separator/>
      </w:r>
    </w:p>
  </w:endnote>
  <w:endnote w:type="continuationSeparator" w:id="0">
    <w:p w14:paraId="021D6C84" w14:textId="77777777" w:rsidR="00F23286" w:rsidRDefault="00F23286" w:rsidP="00E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E8DA" w14:textId="60F477FE" w:rsidR="00961AFB" w:rsidRPr="00F13D12" w:rsidRDefault="00892AEC" w:rsidP="00961AFB">
    <w:pPr>
      <w:pStyle w:val="Fuzeile"/>
      <w:tabs>
        <w:tab w:val="clear" w:pos="4680"/>
        <w:tab w:val="clear" w:pos="9360"/>
        <w:tab w:val="left" w:pos="1140"/>
      </w:tabs>
      <w:rPr>
        <w:rFonts w:asciiTheme="majorHAnsi" w:hAnsiTheme="majorHAnsi" w:cstheme="majorHAnsi"/>
        <w:color w:val="D0CECE" w:themeColor="background2"/>
      </w:rPr>
    </w:pPr>
    <w:r w:rsidRPr="00F13D12">
      <w:rPr>
        <w:rFonts w:asciiTheme="majorHAnsi" w:hAnsiTheme="majorHAnsi" w:cstheme="majorHAnsi"/>
        <w:lang w:eastAsia="de-AT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04AA7258" wp14:editId="65A4F94F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710045" cy="352425"/>
              <wp:effectExtent l="0" t="0" r="1460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004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7A0D6F" w14:textId="0DD0579A" w:rsidR="00961AFB" w:rsidRPr="00890CAB" w:rsidRDefault="008A5755" w:rsidP="00890CAB">
                          <w:pPr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  <w:t>Cineastisch-e</w:t>
                          </w:r>
                          <w:r w:rsidR="00961AFB"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  <w:t>ngagiert–</w:t>
                          </w:r>
                          <w:r w:rsidR="00961AFB" w:rsidRPr="000E1A3C"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  <w:t>parteiunabhängig</w:t>
                          </w:r>
                          <w:r w:rsidR="00961AFB"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  <w:t>–</w:t>
                          </w:r>
                          <w:r w:rsidR="00961AFB" w:rsidRPr="000E1A3C">
                            <w:rPr>
                              <w:rFonts w:asciiTheme="majorHAnsi" w:hAnsiTheme="majorHAnsi"/>
                              <w:color w:val="D8D6D6" w:themeColor="text2" w:themeTint="33"/>
                              <w:sz w:val="44"/>
                              <w:szCs w:val="44"/>
                            </w:rPr>
                            <w:t>solidarisch!</w:t>
                          </w:r>
                        </w:p>
                        <w:p w14:paraId="67624160" w14:textId="77777777" w:rsidR="00961AFB" w:rsidRPr="000E1A3C" w:rsidRDefault="00961AFB" w:rsidP="00961AFB">
                          <w:pPr>
                            <w:pStyle w:val="Tite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A725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746.25pt;width:528.3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" filled="f" stroked="f" strokeweight=".5pt">
              <v:textbox inset="0,0,0,0">
                <w:txbxContent>
                  <w:p w14:paraId="6A7A0D6F" w14:textId="0DD0579A" w:rsidR="00961AFB" w:rsidRPr="00890CAB" w:rsidRDefault="008A5755" w:rsidP="00890CAB">
                    <w:pPr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  <w:t>Cineastisch-e</w:t>
                    </w:r>
                    <w:r w:rsidR="00961AFB"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  <w:t>ngagiert–</w:t>
                    </w:r>
                    <w:r w:rsidR="00961AFB" w:rsidRPr="000E1A3C"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  <w:t>parteiunabhängig</w:t>
                    </w:r>
                    <w:r w:rsidR="00961AFB"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  <w:t>–</w:t>
                    </w:r>
                    <w:r w:rsidR="00961AFB" w:rsidRPr="000E1A3C">
                      <w:rPr>
                        <w:rFonts w:asciiTheme="majorHAnsi" w:hAnsiTheme="majorHAnsi"/>
                        <w:color w:val="D8D6D6" w:themeColor="text2" w:themeTint="33"/>
                        <w:sz w:val="44"/>
                        <w:szCs w:val="44"/>
                      </w:rPr>
                      <w:t>solidarisch!</w:t>
                    </w:r>
                  </w:p>
                  <w:p w14:paraId="67624160" w14:textId="77777777" w:rsidR="00961AFB" w:rsidRPr="000E1A3C" w:rsidRDefault="00961AFB" w:rsidP="00961AFB">
                    <w:pPr>
                      <w:pStyle w:val="Tite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14:paraId="365BB908" w14:textId="13167E35" w:rsidR="00961AFB" w:rsidRPr="00F13D12" w:rsidRDefault="00961AFB" w:rsidP="00961AFB">
    <w:pPr>
      <w:pStyle w:val="Fuzeile"/>
      <w:tabs>
        <w:tab w:val="clear" w:pos="4680"/>
        <w:tab w:val="clear" w:pos="9360"/>
        <w:tab w:val="left" w:pos="1140"/>
      </w:tabs>
      <w:rPr>
        <w:rFonts w:asciiTheme="majorHAnsi" w:hAnsiTheme="majorHAnsi" w:cstheme="majorHAnsi"/>
        <w:color w:val="D0CECE" w:themeColor="background2"/>
      </w:rPr>
    </w:pPr>
  </w:p>
  <w:p w14:paraId="77D62678" w14:textId="3CE5EF22" w:rsidR="00961AFB" w:rsidRPr="00F13D12" w:rsidRDefault="00961AFB" w:rsidP="00961AFB">
    <w:pPr>
      <w:pStyle w:val="Fuzeile"/>
      <w:tabs>
        <w:tab w:val="clear" w:pos="4680"/>
        <w:tab w:val="clear" w:pos="9360"/>
        <w:tab w:val="left" w:pos="1140"/>
      </w:tabs>
      <w:rPr>
        <w:rFonts w:asciiTheme="majorHAnsi" w:hAnsiTheme="majorHAnsi" w:cstheme="majorHAnsi"/>
        <w:color w:val="D0CECE" w:themeColor="background2"/>
      </w:rPr>
    </w:pPr>
  </w:p>
  <w:p w14:paraId="6D8EBD21" w14:textId="4D4F2ADC" w:rsidR="00961AFB" w:rsidRPr="00F13D12" w:rsidRDefault="00892AEC" w:rsidP="00892AEC">
    <w:pPr>
      <w:pStyle w:val="Fuzeile"/>
      <w:tabs>
        <w:tab w:val="clear" w:pos="4680"/>
        <w:tab w:val="clear" w:pos="9360"/>
        <w:tab w:val="left" w:pos="5985"/>
      </w:tabs>
      <w:rPr>
        <w:rFonts w:asciiTheme="majorHAnsi" w:hAnsiTheme="majorHAnsi" w:cstheme="majorHAnsi"/>
        <w:color w:val="D0CECE" w:themeColor="background2"/>
      </w:rPr>
    </w:pPr>
    <w:r>
      <w:rPr>
        <w:rFonts w:asciiTheme="majorHAnsi" w:hAnsiTheme="majorHAnsi" w:cstheme="majorHAnsi"/>
        <w:color w:val="D0CECE" w:themeColor="background2"/>
      </w:rPr>
      <w:tab/>
    </w:r>
  </w:p>
  <w:p w14:paraId="5C743ABA" w14:textId="52545C4C" w:rsidR="00C72163" w:rsidRPr="00961AFB" w:rsidRDefault="00892AEC" w:rsidP="00892AEC">
    <w:pPr>
      <w:pStyle w:val="Fuzeile"/>
      <w:tabs>
        <w:tab w:val="clear" w:pos="4680"/>
        <w:tab w:val="clear" w:pos="9360"/>
        <w:tab w:val="left" w:pos="1140"/>
      </w:tabs>
      <w:rPr>
        <w:rFonts w:asciiTheme="majorHAnsi" w:hAnsiTheme="majorHAnsi" w:cstheme="majorHAnsi"/>
        <w:sz w:val="25"/>
        <w:szCs w:val="25"/>
      </w:rPr>
    </w:pPr>
    <w:r w:rsidRPr="00BF049E">
      <w:rPr>
        <w:rFonts w:cs="Arial"/>
        <w:color w:val="D0CECE"/>
        <w:sz w:val="20"/>
        <w:szCs w:val="20"/>
      </w:rPr>
      <w:t xml:space="preserve">Für die apfl  </w:t>
    </w:r>
    <w:r w:rsidRPr="00BF049E">
      <w:rPr>
        <w:rFonts w:cs="Arial"/>
        <w:color w:val="D0CECE"/>
        <w:sz w:val="20"/>
        <w:szCs w:val="20"/>
      </w:rPr>
      <w:drawing>
        <wp:inline distT="0" distB="0" distL="0" distR="0" wp14:anchorId="51F20DBB" wp14:editId="4E05AFC6">
          <wp:extent cx="225117" cy="256540"/>
          <wp:effectExtent l="0" t="0" r="3810" b="0"/>
          <wp:docPr id="6" name="Grafik 6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6" cy="260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color w:val="D0CECE"/>
        <w:sz w:val="20"/>
        <w:szCs w:val="20"/>
      </w:rPr>
      <w:t>,</w:t>
    </w:r>
    <w:r w:rsidRPr="00BF049E">
      <w:rPr>
        <w:rFonts w:cs="Arial"/>
        <w:color w:val="D0CECE"/>
        <w:sz w:val="20"/>
        <w:szCs w:val="20"/>
      </w:rPr>
      <w:t xml:space="preserve"> </w:t>
    </w:r>
    <w:r w:rsidR="00C11E6B">
      <w:rPr>
        <w:rFonts w:cs="Arial"/>
        <w:color w:val="D0CECE"/>
        <w:sz w:val="20"/>
        <w:szCs w:val="20"/>
      </w:rPr>
      <w:t>a</w:t>
    </w:r>
    <w:r w:rsidRPr="00BF049E">
      <w:rPr>
        <w:rFonts w:cs="Arial"/>
        <w:color w:val="D0CECE"/>
        <w:sz w:val="20"/>
        <w:szCs w:val="20"/>
      </w:rPr>
      <w:t xml:space="preserve">ktive </w:t>
    </w:r>
    <w:r w:rsidR="00C11E6B">
      <w:rPr>
        <w:rFonts w:cs="Arial"/>
        <w:color w:val="D0CECE"/>
        <w:sz w:val="20"/>
        <w:szCs w:val="20"/>
      </w:rPr>
      <w:t>p</w:t>
    </w:r>
    <w:r w:rsidRPr="00BF049E">
      <w:rPr>
        <w:rFonts w:cs="Arial"/>
        <w:color w:val="D0CECE"/>
        <w:sz w:val="20"/>
        <w:szCs w:val="20"/>
      </w:rPr>
      <w:t>flichtschullehrer:innen der ÖLI-</w:t>
    </w:r>
    <w:r>
      <w:rPr>
        <w:rFonts w:cs="Arial"/>
        <w:color w:val="D0CECE"/>
        <w:sz w:val="20"/>
        <w:szCs w:val="20"/>
      </w:rPr>
      <w:t>ug</w:t>
    </w:r>
    <w:r w:rsidRPr="00BF049E">
      <w:rPr>
        <w:rFonts w:cs="Arial"/>
        <w:color w:val="D0CECE"/>
        <w:sz w:val="20"/>
        <w:szCs w:val="20"/>
      </w:rPr>
      <w:t>: Bernd Kniefacz, Stiftgasse 8, 1070 Wien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3D51" w14:textId="77777777" w:rsidR="00F23286" w:rsidRDefault="00F23286" w:rsidP="00E9345B">
      <w:pPr>
        <w:spacing w:after="0" w:line="240" w:lineRule="auto"/>
      </w:pPr>
      <w:r>
        <w:separator/>
      </w:r>
    </w:p>
  </w:footnote>
  <w:footnote w:type="continuationSeparator" w:id="0">
    <w:p w14:paraId="2D64BFA7" w14:textId="77777777" w:rsidR="00F23286" w:rsidRDefault="00F23286" w:rsidP="00E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6E7D" w14:textId="25B57E65" w:rsidR="00C11E6B" w:rsidRDefault="00E65D14" w:rsidP="006B2219">
    <w:pPr>
      <w:pStyle w:val="Kopfzeile"/>
      <w:jc w:val="right"/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</w:pPr>
    <w:r w:rsidRPr="007F2D04"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ptab w:relativeTo="margin" w:alignment="center" w:leader="none"/>
    </w:r>
  </w:p>
  <w:p w14:paraId="460B4A10" w14:textId="0968CD37" w:rsidR="00D64187" w:rsidRPr="00D64187" w:rsidRDefault="00C11E6B" w:rsidP="00C11E6B">
    <w:pPr>
      <w:pStyle w:val="Kopfzeile"/>
      <w:tabs>
        <w:tab w:val="clear" w:pos="4680"/>
        <w:tab w:val="clear" w:pos="9360"/>
        <w:tab w:val="right" w:pos="10206"/>
      </w:tabs>
      <w:rPr>
        <w:rFonts w:asciiTheme="majorHAnsi" w:hAnsiTheme="majorHAnsi" w:cstheme="majorHAnsi"/>
        <w:b/>
        <w:color w:val="696565" w:themeColor="background2" w:themeShade="80"/>
        <w:sz w:val="30"/>
        <w:szCs w:val="30"/>
      </w:rPr>
    </w:pPr>
    <w:r w:rsidRPr="007F2D04">
      <w:rPr>
        <w:rFonts w:asciiTheme="majorHAnsi" w:hAnsiTheme="majorHAnsi" w:cstheme="majorHAnsi"/>
        <w:b/>
        <w:color w:val="D0CECE" w:themeColor="background2"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5DC2659" wp14:editId="33E4031A">
              <wp:simplePos x="0" y="0"/>
              <wp:positionH relativeFrom="column">
                <wp:posOffset>1172845</wp:posOffset>
              </wp:positionH>
              <wp:positionV relativeFrom="paragraph">
                <wp:posOffset>277495</wp:posOffset>
              </wp:positionV>
              <wp:extent cx="2576195" cy="1019175"/>
              <wp:effectExtent l="0" t="0" r="14605" b="9525"/>
              <wp:wrapNone/>
              <wp:docPr id="59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6195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B31BD8" w14:textId="00CCB2F8" w:rsidR="006B2219" w:rsidRPr="00D64187" w:rsidRDefault="006B2219" w:rsidP="006B2219">
                          <w:pPr>
                            <w:rPr>
                              <w:color w:val="696565" w:themeColor="background2" w:themeShade="80"/>
                              <w:sz w:val="72"/>
                              <w:szCs w:val="72"/>
                            </w:rPr>
                          </w:pPr>
                          <w:bookmarkStart w:id="0" w:name="_Hlk33958768"/>
                          <w:bookmarkStart w:id="1" w:name="_Hlk33958769"/>
                          <w:bookmarkStart w:id="2" w:name="_Hlk33958770"/>
                          <w:bookmarkStart w:id="3" w:name="_Hlk33958771"/>
                          <w:bookmarkStart w:id="4" w:name="_Hlk33958772"/>
                          <w:bookmarkStart w:id="5" w:name="_Hlk33958773"/>
                          <w:r w:rsidRPr="00D64187">
                            <w:rPr>
                              <w:rFonts w:cstheme="minorHAnsi"/>
                              <w:b/>
                              <w:color w:val="FF0000"/>
                              <w:sz w:val="72"/>
                              <w:szCs w:val="72"/>
                            </w:rPr>
                            <w:t>a</w:t>
                          </w:r>
                          <w:r w:rsidRPr="00C11E6B">
                            <w:rPr>
                              <w:rFonts w:cstheme="minorHAnsi"/>
                              <w:b/>
                              <w:color w:val="FF0000"/>
                              <w:sz w:val="72"/>
                              <w:szCs w:val="72"/>
                            </w:rPr>
                            <w:t>pfl</w:t>
                          </w:r>
                          <w:r w:rsidRPr="00D64187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-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C11E6B">
                            <w:rPr>
                              <w:rFonts w:cstheme="minorHAnsi"/>
                              <w:b/>
                              <w:sz w:val="72"/>
                              <w:szCs w:val="72"/>
                            </w:rPr>
                            <w:t>cine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C2659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92.35pt;margin-top:21.85pt;width:202.85pt;height: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" filled="f" stroked="f" strokeweight=".5pt">
              <v:textbox inset="0,0,0,0">
                <w:txbxContent>
                  <w:p w14:paraId="06B31BD8" w14:textId="00CCB2F8" w:rsidR="006B2219" w:rsidRPr="00D64187" w:rsidRDefault="006B2219" w:rsidP="006B2219">
                    <w:pPr>
                      <w:rPr>
                        <w:color w:val="696565" w:themeColor="background2" w:themeShade="80"/>
                        <w:sz w:val="72"/>
                        <w:szCs w:val="72"/>
                      </w:rPr>
                    </w:pPr>
                    <w:bookmarkStart w:id="6" w:name="_Hlk33958768"/>
                    <w:bookmarkStart w:id="7" w:name="_Hlk33958769"/>
                    <w:bookmarkStart w:id="8" w:name="_Hlk33958770"/>
                    <w:bookmarkStart w:id="9" w:name="_Hlk33958771"/>
                    <w:bookmarkStart w:id="10" w:name="_Hlk33958772"/>
                    <w:bookmarkStart w:id="11" w:name="_Hlk33958773"/>
                    <w:r w:rsidRPr="00D64187">
                      <w:rPr>
                        <w:rFonts w:cstheme="minorHAnsi"/>
                        <w:b/>
                        <w:color w:val="FF0000"/>
                        <w:sz w:val="72"/>
                        <w:szCs w:val="72"/>
                      </w:rPr>
                      <w:t>a</w:t>
                    </w:r>
                    <w:r w:rsidRPr="00C11E6B">
                      <w:rPr>
                        <w:rFonts w:cstheme="minorHAnsi"/>
                        <w:b/>
                        <w:color w:val="FF0000"/>
                        <w:sz w:val="72"/>
                        <w:szCs w:val="72"/>
                      </w:rPr>
                      <w:t>pfl</w:t>
                    </w:r>
                    <w:r w:rsidRPr="00D64187">
                      <w:rPr>
                        <w:rFonts w:cstheme="minorHAnsi"/>
                        <w:b/>
                        <w:sz w:val="72"/>
                        <w:szCs w:val="72"/>
                      </w:rPr>
                      <w:t>-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r w:rsidR="00C11E6B">
                      <w:rPr>
                        <w:rFonts w:cstheme="minorHAnsi"/>
                        <w:b/>
                        <w:sz w:val="72"/>
                        <w:szCs w:val="72"/>
                      </w:rPr>
                      <w:t>cine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t xml:space="preserve">     </w:t>
    </w:r>
    <w:r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drawing>
        <wp:inline distT="0" distB="0" distL="0" distR="0" wp14:anchorId="126D609E" wp14:editId="430877BF">
          <wp:extent cx="609600" cy="694690"/>
          <wp:effectExtent l="0" t="0" r="0" b="0"/>
          <wp:docPr id="172344226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tab/>
      <w:t xml:space="preserve">           der </w:t>
    </w:r>
    <w:r w:rsidR="006B2219" w:rsidRPr="007F2D04"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t>aktive</w:t>
    </w:r>
    <w:r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t>n</w:t>
    </w:r>
    <w:r w:rsidR="006B2219" w:rsidRPr="007F2D04">
      <w:rPr>
        <w:rFonts w:asciiTheme="majorHAnsi" w:hAnsiTheme="majorHAnsi" w:cstheme="majorHAnsi"/>
        <w:b/>
        <w:color w:val="696565" w:themeColor="background2" w:themeShade="80"/>
        <w:sz w:val="32"/>
        <w:szCs w:val="32"/>
      </w:rPr>
      <w:t xml:space="preserve"> </w:t>
    </w:r>
    <w:r w:rsidR="006B2219" w:rsidRPr="00D64187">
      <w:rPr>
        <w:rFonts w:asciiTheme="majorHAnsi" w:hAnsiTheme="majorHAnsi" w:cstheme="majorHAnsi"/>
        <w:b/>
        <w:color w:val="696565" w:themeColor="background2" w:themeShade="80"/>
        <w:sz w:val="30"/>
        <w:szCs w:val="30"/>
      </w:rPr>
      <w:t>pflichtschullehrer</w:t>
    </w:r>
    <w:r w:rsidR="006D6CD4" w:rsidRPr="00D64187">
      <w:rPr>
        <w:rFonts w:asciiTheme="majorHAnsi" w:hAnsiTheme="majorHAnsi" w:cstheme="majorHAnsi"/>
        <w:b/>
        <w:color w:val="696565" w:themeColor="background2" w:themeShade="80"/>
        <w:sz w:val="30"/>
        <w:szCs w:val="30"/>
      </w:rPr>
      <w:t>:</w:t>
    </w:r>
    <w:r w:rsidR="006B2219" w:rsidRPr="00D64187">
      <w:rPr>
        <w:rFonts w:asciiTheme="majorHAnsi" w:hAnsiTheme="majorHAnsi" w:cstheme="majorHAnsi"/>
        <w:b/>
        <w:color w:val="696565" w:themeColor="background2" w:themeShade="80"/>
        <w:sz w:val="30"/>
        <w:szCs w:val="30"/>
      </w:rPr>
      <w:t>innen</w:t>
    </w:r>
  </w:p>
  <w:p w14:paraId="3665761B" w14:textId="323C367F" w:rsidR="00A871E3" w:rsidRPr="007F2D04" w:rsidRDefault="00A871E3" w:rsidP="00E65D14">
    <w:pPr>
      <w:pStyle w:val="Kopfzeile"/>
      <w:rPr>
        <w:rFonts w:asciiTheme="majorHAnsi" w:hAnsiTheme="majorHAnsi" w:cstheme="majorHAnsi"/>
        <w:color w:val="696565" w:themeColor="background2" w:themeShade="80"/>
        <w:sz w:val="17"/>
        <w:szCs w:val="17"/>
      </w:rPr>
    </w:pPr>
  </w:p>
  <w:p w14:paraId="2A5332CD" w14:textId="661B6BE0" w:rsidR="00474287" w:rsidRPr="007F2D04" w:rsidRDefault="00474287" w:rsidP="00E65D14">
    <w:pPr>
      <w:pStyle w:val="Kopfzeile"/>
      <w:rPr>
        <w:rFonts w:asciiTheme="majorHAnsi" w:hAnsiTheme="majorHAnsi" w:cstheme="majorHAnsi"/>
        <w:color w:val="696565" w:themeColor="background2" w:themeShade="80"/>
        <w:sz w:val="17"/>
        <w:szCs w:val="17"/>
      </w:rPr>
    </w:pPr>
  </w:p>
  <w:p w14:paraId="63B8DE8E" w14:textId="4C78E261" w:rsidR="00474287" w:rsidRPr="007F2D04" w:rsidRDefault="00474287" w:rsidP="00E65D14">
    <w:pPr>
      <w:pStyle w:val="Kopfzeile"/>
      <w:rPr>
        <w:rFonts w:asciiTheme="majorHAnsi" w:hAnsiTheme="majorHAnsi" w:cstheme="majorHAnsi"/>
        <w:color w:val="696565" w:themeColor="background2" w:themeShade="8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5BF1"/>
    <w:multiLevelType w:val="hybridMultilevel"/>
    <w:tmpl w:val="1276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51D"/>
    <w:multiLevelType w:val="hybridMultilevel"/>
    <w:tmpl w:val="D98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13FB"/>
    <w:multiLevelType w:val="hybridMultilevel"/>
    <w:tmpl w:val="723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326991">
    <w:abstractNumId w:val="0"/>
  </w:num>
  <w:num w:numId="2" w16cid:durableId="979267804">
    <w:abstractNumId w:val="1"/>
  </w:num>
  <w:num w:numId="3" w16cid:durableId="1408652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2D"/>
    <w:rsid w:val="000059EA"/>
    <w:rsid w:val="00010440"/>
    <w:rsid w:val="00010669"/>
    <w:rsid w:val="00051F3D"/>
    <w:rsid w:val="000530A2"/>
    <w:rsid w:val="00056FE0"/>
    <w:rsid w:val="00081E37"/>
    <w:rsid w:val="000865A0"/>
    <w:rsid w:val="00087C7A"/>
    <w:rsid w:val="00093411"/>
    <w:rsid w:val="000948E5"/>
    <w:rsid w:val="000A6083"/>
    <w:rsid w:val="000C4E81"/>
    <w:rsid w:val="000D47BF"/>
    <w:rsid w:val="000D630C"/>
    <w:rsid w:val="000D76EF"/>
    <w:rsid w:val="000E1A3C"/>
    <w:rsid w:val="00102245"/>
    <w:rsid w:val="001025CD"/>
    <w:rsid w:val="00107AE2"/>
    <w:rsid w:val="00127C15"/>
    <w:rsid w:val="00167489"/>
    <w:rsid w:val="001705D8"/>
    <w:rsid w:val="001708E6"/>
    <w:rsid w:val="001715C8"/>
    <w:rsid w:val="00194180"/>
    <w:rsid w:val="00196227"/>
    <w:rsid w:val="001A79E9"/>
    <w:rsid w:val="001D0AF1"/>
    <w:rsid w:val="001D535D"/>
    <w:rsid w:val="001D5968"/>
    <w:rsid w:val="001F115D"/>
    <w:rsid w:val="002146A7"/>
    <w:rsid w:val="00215639"/>
    <w:rsid w:val="0024010E"/>
    <w:rsid w:val="00240303"/>
    <w:rsid w:val="00253FEE"/>
    <w:rsid w:val="00293FA5"/>
    <w:rsid w:val="002B5274"/>
    <w:rsid w:val="002C2FDE"/>
    <w:rsid w:val="002D2DAB"/>
    <w:rsid w:val="002D7C89"/>
    <w:rsid w:val="002F2F5F"/>
    <w:rsid w:val="002F3206"/>
    <w:rsid w:val="002F42D7"/>
    <w:rsid w:val="003034ED"/>
    <w:rsid w:val="003344CB"/>
    <w:rsid w:val="00340988"/>
    <w:rsid w:val="003466C8"/>
    <w:rsid w:val="00362B24"/>
    <w:rsid w:val="00367AD9"/>
    <w:rsid w:val="003705A1"/>
    <w:rsid w:val="00380F5E"/>
    <w:rsid w:val="00392A24"/>
    <w:rsid w:val="003A4195"/>
    <w:rsid w:val="003D0CD2"/>
    <w:rsid w:val="003F685F"/>
    <w:rsid w:val="00403C5A"/>
    <w:rsid w:val="0041511D"/>
    <w:rsid w:val="0042096C"/>
    <w:rsid w:val="00423209"/>
    <w:rsid w:val="00426834"/>
    <w:rsid w:val="004320D7"/>
    <w:rsid w:val="00442035"/>
    <w:rsid w:val="00443804"/>
    <w:rsid w:val="00445B92"/>
    <w:rsid w:val="00453F2D"/>
    <w:rsid w:val="00470D74"/>
    <w:rsid w:val="00471C25"/>
    <w:rsid w:val="00474287"/>
    <w:rsid w:val="0049752F"/>
    <w:rsid w:val="0049768B"/>
    <w:rsid w:val="00497A07"/>
    <w:rsid w:val="004A32F8"/>
    <w:rsid w:val="004A72A2"/>
    <w:rsid w:val="004C4D01"/>
    <w:rsid w:val="004E34C0"/>
    <w:rsid w:val="004E48AB"/>
    <w:rsid w:val="004F7AA6"/>
    <w:rsid w:val="00520497"/>
    <w:rsid w:val="005406B0"/>
    <w:rsid w:val="00554509"/>
    <w:rsid w:val="00554A73"/>
    <w:rsid w:val="00571E20"/>
    <w:rsid w:val="005730BB"/>
    <w:rsid w:val="00573F2C"/>
    <w:rsid w:val="00576D68"/>
    <w:rsid w:val="00577114"/>
    <w:rsid w:val="0058630E"/>
    <w:rsid w:val="00586693"/>
    <w:rsid w:val="005A1068"/>
    <w:rsid w:val="005A3674"/>
    <w:rsid w:val="005C7278"/>
    <w:rsid w:val="005D4E7D"/>
    <w:rsid w:val="005D7C25"/>
    <w:rsid w:val="005E389D"/>
    <w:rsid w:val="005E3B44"/>
    <w:rsid w:val="005F1BBD"/>
    <w:rsid w:val="005F4722"/>
    <w:rsid w:val="006022E4"/>
    <w:rsid w:val="0061762A"/>
    <w:rsid w:val="006241D3"/>
    <w:rsid w:val="00662E0E"/>
    <w:rsid w:val="00681B64"/>
    <w:rsid w:val="00690E70"/>
    <w:rsid w:val="006A2C30"/>
    <w:rsid w:val="006B2219"/>
    <w:rsid w:val="006C03C9"/>
    <w:rsid w:val="006C1969"/>
    <w:rsid w:val="006D4D24"/>
    <w:rsid w:val="006D6A91"/>
    <w:rsid w:val="006D6CD4"/>
    <w:rsid w:val="006E0BFD"/>
    <w:rsid w:val="006E4291"/>
    <w:rsid w:val="006F117F"/>
    <w:rsid w:val="007004DE"/>
    <w:rsid w:val="007028C4"/>
    <w:rsid w:val="0071641E"/>
    <w:rsid w:val="00724647"/>
    <w:rsid w:val="0072686A"/>
    <w:rsid w:val="00732F44"/>
    <w:rsid w:val="00736DB7"/>
    <w:rsid w:val="007611FD"/>
    <w:rsid w:val="00772563"/>
    <w:rsid w:val="007B7DD5"/>
    <w:rsid w:val="007D5718"/>
    <w:rsid w:val="007E2627"/>
    <w:rsid w:val="007F2D04"/>
    <w:rsid w:val="00830675"/>
    <w:rsid w:val="008314DE"/>
    <w:rsid w:val="00832F95"/>
    <w:rsid w:val="00855935"/>
    <w:rsid w:val="0086686F"/>
    <w:rsid w:val="0086742E"/>
    <w:rsid w:val="00887A8D"/>
    <w:rsid w:val="00890CAB"/>
    <w:rsid w:val="00892AEC"/>
    <w:rsid w:val="00896363"/>
    <w:rsid w:val="008A5755"/>
    <w:rsid w:val="008A6B2B"/>
    <w:rsid w:val="008C2C0F"/>
    <w:rsid w:val="008F22D0"/>
    <w:rsid w:val="00900601"/>
    <w:rsid w:val="0090062A"/>
    <w:rsid w:val="0090411D"/>
    <w:rsid w:val="00912C4F"/>
    <w:rsid w:val="009131BD"/>
    <w:rsid w:val="00916B4E"/>
    <w:rsid w:val="00930FA4"/>
    <w:rsid w:val="00933ED1"/>
    <w:rsid w:val="009433CA"/>
    <w:rsid w:val="0094391E"/>
    <w:rsid w:val="0094654D"/>
    <w:rsid w:val="009505A2"/>
    <w:rsid w:val="00960A9D"/>
    <w:rsid w:val="00961AFB"/>
    <w:rsid w:val="00961E3A"/>
    <w:rsid w:val="00961F4C"/>
    <w:rsid w:val="00961F59"/>
    <w:rsid w:val="00974C07"/>
    <w:rsid w:val="009775C4"/>
    <w:rsid w:val="0098255D"/>
    <w:rsid w:val="009A2FC0"/>
    <w:rsid w:val="009A412B"/>
    <w:rsid w:val="009B266A"/>
    <w:rsid w:val="009B4467"/>
    <w:rsid w:val="009B6E70"/>
    <w:rsid w:val="009D74E0"/>
    <w:rsid w:val="009F58F0"/>
    <w:rsid w:val="00A149FB"/>
    <w:rsid w:val="00A14BCA"/>
    <w:rsid w:val="00A27F1D"/>
    <w:rsid w:val="00A34076"/>
    <w:rsid w:val="00A37248"/>
    <w:rsid w:val="00A57560"/>
    <w:rsid w:val="00A721FB"/>
    <w:rsid w:val="00A762FB"/>
    <w:rsid w:val="00A773A1"/>
    <w:rsid w:val="00A871E3"/>
    <w:rsid w:val="00AA5303"/>
    <w:rsid w:val="00AB2B9A"/>
    <w:rsid w:val="00AD0BFF"/>
    <w:rsid w:val="00AD0C22"/>
    <w:rsid w:val="00AD22A4"/>
    <w:rsid w:val="00AD7311"/>
    <w:rsid w:val="00AE046A"/>
    <w:rsid w:val="00AF1BB5"/>
    <w:rsid w:val="00B04241"/>
    <w:rsid w:val="00B066FB"/>
    <w:rsid w:val="00B06F83"/>
    <w:rsid w:val="00B126DB"/>
    <w:rsid w:val="00B2391A"/>
    <w:rsid w:val="00B4200D"/>
    <w:rsid w:val="00B44EBB"/>
    <w:rsid w:val="00B45DC0"/>
    <w:rsid w:val="00B53EB6"/>
    <w:rsid w:val="00B66849"/>
    <w:rsid w:val="00B67691"/>
    <w:rsid w:val="00B76276"/>
    <w:rsid w:val="00B76DE4"/>
    <w:rsid w:val="00B84150"/>
    <w:rsid w:val="00B87D17"/>
    <w:rsid w:val="00BA46E8"/>
    <w:rsid w:val="00BA72BB"/>
    <w:rsid w:val="00BB218A"/>
    <w:rsid w:val="00BC1B91"/>
    <w:rsid w:val="00BC6AB4"/>
    <w:rsid w:val="00BD3A86"/>
    <w:rsid w:val="00BE20A1"/>
    <w:rsid w:val="00BE3C4E"/>
    <w:rsid w:val="00BE4BFD"/>
    <w:rsid w:val="00BF7456"/>
    <w:rsid w:val="00C00A87"/>
    <w:rsid w:val="00C11E6B"/>
    <w:rsid w:val="00C123AA"/>
    <w:rsid w:val="00C26E3F"/>
    <w:rsid w:val="00C50B89"/>
    <w:rsid w:val="00C533E7"/>
    <w:rsid w:val="00C57C2C"/>
    <w:rsid w:val="00C67D4E"/>
    <w:rsid w:val="00C72163"/>
    <w:rsid w:val="00C924C2"/>
    <w:rsid w:val="00CA5F08"/>
    <w:rsid w:val="00CB0E3A"/>
    <w:rsid w:val="00CD168A"/>
    <w:rsid w:val="00CD7439"/>
    <w:rsid w:val="00CE6D14"/>
    <w:rsid w:val="00CF00C3"/>
    <w:rsid w:val="00D16825"/>
    <w:rsid w:val="00D434A9"/>
    <w:rsid w:val="00D468D9"/>
    <w:rsid w:val="00D47A61"/>
    <w:rsid w:val="00D51BE3"/>
    <w:rsid w:val="00D52220"/>
    <w:rsid w:val="00D54033"/>
    <w:rsid w:val="00D5578C"/>
    <w:rsid w:val="00D557C9"/>
    <w:rsid w:val="00D55A22"/>
    <w:rsid w:val="00D64187"/>
    <w:rsid w:val="00D81718"/>
    <w:rsid w:val="00D8271F"/>
    <w:rsid w:val="00D860E0"/>
    <w:rsid w:val="00D86ECB"/>
    <w:rsid w:val="00D920DD"/>
    <w:rsid w:val="00D94835"/>
    <w:rsid w:val="00DB486E"/>
    <w:rsid w:val="00DB75EC"/>
    <w:rsid w:val="00DC0CDF"/>
    <w:rsid w:val="00DD7204"/>
    <w:rsid w:val="00DE2563"/>
    <w:rsid w:val="00DF7B73"/>
    <w:rsid w:val="00E02C80"/>
    <w:rsid w:val="00E0551F"/>
    <w:rsid w:val="00E14D95"/>
    <w:rsid w:val="00E22939"/>
    <w:rsid w:val="00E24B55"/>
    <w:rsid w:val="00E31540"/>
    <w:rsid w:val="00E52CAB"/>
    <w:rsid w:val="00E53E1C"/>
    <w:rsid w:val="00E54220"/>
    <w:rsid w:val="00E60540"/>
    <w:rsid w:val="00E62285"/>
    <w:rsid w:val="00E6346D"/>
    <w:rsid w:val="00E65D14"/>
    <w:rsid w:val="00E6618F"/>
    <w:rsid w:val="00E85CCA"/>
    <w:rsid w:val="00E866BC"/>
    <w:rsid w:val="00E9345B"/>
    <w:rsid w:val="00E972ED"/>
    <w:rsid w:val="00EB6A78"/>
    <w:rsid w:val="00ED1FF8"/>
    <w:rsid w:val="00ED7BAA"/>
    <w:rsid w:val="00EE67B5"/>
    <w:rsid w:val="00F13D12"/>
    <w:rsid w:val="00F165BD"/>
    <w:rsid w:val="00F208E5"/>
    <w:rsid w:val="00F23286"/>
    <w:rsid w:val="00F24C60"/>
    <w:rsid w:val="00F65F21"/>
    <w:rsid w:val="00F75248"/>
    <w:rsid w:val="00F8418D"/>
    <w:rsid w:val="00F84C23"/>
    <w:rsid w:val="00F9043F"/>
    <w:rsid w:val="00FA2D0F"/>
    <w:rsid w:val="00FB565D"/>
    <w:rsid w:val="00FC0408"/>
    <w:rsid w:val="00FC510C"/>
    <w:rsid w:val="00F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73C7F"/>
  <w15:chartTrackingRefBased/>
  <w15:docId w15:val="{29AE440C-8240-482E-97D9-04A26FAE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271F"/>
    <w:rPr>
      <w:noProof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7428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696565" w:themeColor="background2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209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696565" w:themeColor="background2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7D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23B0B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B7D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4591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345B"/>
  </w:style>
  <w:style w:type="paragraph" w:styleId="Fuzeile">
    <w:name w:val="footer"/>
    <w:basedOn w:val="Standard"/>
    <w:link w:val="FuzeileZchn"/>
    <w:uiPriority w:val="99"/>
    <w:unhideWhenUsed/>
    <w:rsid w:val="00E9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345B"/>
  </w:style>
  <w:style w:type="character" w:styleId="Hyperlink">
    <w:name w:val="Hyperlink"/>
    <w:basedOn w:val="Absatz-Standardschriftart"/>
    <w:uiPriority w:val="99"/>
    <w:unhideWhenUsed/>
    <w:rsid w:val="00A27F1D"/>
    <w:rPr>
      <w:color w:val="343232" w:themeColor="hyperlink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B6A78"/>
    <w:pPr>
      <w:spacing w:before="360" w:after="360" w:line="240" w:lineRule="auto"/>
    </w:pPr>
    <w:rPr>
      <w:rFonts w:asciiTheme="majorHAnsi" w:eastAsiaTheme="majorEastAsia" w:hAnsiTheme="majorHAnsi" w:cstheme="majorBidi"/>
      <w:b/>
      <w:spacing w:val="-10"/>
      <w:kern w:val="28"/>
      <w:sz w:val="40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EB6A78"/>
    <w:rPr>
      <w:rFonts w:asciiTheme="majorHAnsi" w:eastAsiaTheme="majorEastAsia" w:hAnsiTheme="majorHAnsi" w:cstheme="majorBidi"/>
      <w:b/>
      <w:noProof/>
      <w:spacing w:val="-10"/>
      <w:kern w:val="28"/>
      <w:sz w:val="40"/>
      <w:szCs w:val="44"/>
      <w:lang w:val="de-AT"/>
    </w:rPr>
  </w:style>
  <w:style w:type="paragraph" w:styleId="Listenabsatz">
    <w:name w:val="List Paragraph"/>
    <w:basedOn w:val="Standard"/>
    <w:uiPriority w:val="34"/>
    <w:qFormat/>
    <w:rsid w:val="0019418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74287"/>
    <w:rPr>
      <w:rFonts w:asciiTheme="majorHAnsi" w:eastAsiaTheme="majorEastAsia" w:hAnsiTheme="majorHAnsi" w:cstheme="majorBidi"/>
      <w:b/>
      <w:noProof/>
      <w:color w:val="696565" w:themeColor="background2" w:themeShade="80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209"/>
    <w:rPr>
      <w:rFonts w:asciiTheme="majorHAnsi" w:eastAsiaTheme="majorEastAsia" w:hAnsiTheme="majorHAnsi" w:cstheme="majorBidi"/>
      <w:noProof/>
      <w:color w:val="696565" w:themeColor="background2" w:themeShade="80"/>
      <w:sz w:val="26"/>
      <w:szCs w:val="26"/>
      <w:lang w:val="de-AT"/>
    </w:rPr>
  </w:style>
  <w:style w:type="paragraph" w:styleId="KeinLeerraum">
    <w:name w:val="No Spacing"/>
    <w:uiPriority w:val="1"/>
    <w:qFormat/>
    <w:rsid w:val="00D8271F"/>
    <w:pPr>
      <w:spacing w:after="0" w:line="240" w:lineRule="auto"/>
    </w:pPr>
    <w:rPr>
      <w:noProof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B7DD5"/>
    <w:rPr>
      <w:rFonts w:asciiTheme="majorHAnsi" w:eastAsiaTheme="majorEastAsia" w:hAnsiTheme="majorHAnsi" w:cstheme="majorBidi"/>
      <w:noProof/>
      <w:color w:val="823B0B" w:themeColor="accent1" w:themeShade="7F"/>
      <w:sz w:val="24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B7DD5"/>
    <w:rPr>
      <w:rFonts w:asciiTheme="majorHAnsi" w:eastAsiaTheme="majorEastAsia" w:hAnsiTheme="majorHAnsi" w:cstheme="majorBidi"/>
      <w:i/>
      <w:iCs/>
      <w:noProof/>
      <w:color w:val="C45911" w:themeColor="accent1" w:themeShade="BF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3EB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E5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6CD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D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@apflug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PFLUG">
      <a:dk1>
        <a:sysClr val="windowText" lastClr="000000"/>
      </a:dk1>
      <a:lt1>
        <a:sysClr val="window" lastClr="FFFFFF"/>
      </a:lt1>
      <a:dk2>
        <a:srgbClr val="3A3838"/>
      </a:dk2>
      <a:lt2>
        <a:srgbClr val="D0CECE"/>
      </a:lt2>
      <a:accent1>
        <a:srgbClr val="ED7D31"/>
      </a:accent1>
      <a:accent2>
        <a:srgbClr val="FFC000"/>
      </a:accent2>
      <a:accent3>
        <a:srgbClr val="D0CECE"/>
      </a:accent3>
      <a:accent4>
        <a:srgbClr val="AEABAB"/>
      </a:accent4>
      <a:accent5>
        <a:srgbClr val="757070"/>
      </a:accent5>
      <a:accent6>
        <a:srgbClr val="3A3838"/>
      </a:accent6>
      <a:hlink>
        <a:srgbClr val="343232"/>
      </a:hlink>
      <a:folHlink>
        <a:srgbClr val="34323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A96AC-1D3A-41EA-B7CB-BBEDFE1C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Claudia Astner</cp:lastModifiedBy>
  <cp:revision>3</cp:revision>
  <cp:lastPrinted>2023-06-15T06:59:00Z</cp:lastPrinted>
  <dcterms:created xsi:type="dcterms:W3CDTF">2023-10-17T09:09:00Z</dcterms:created>
  <dcterms:modified xsi:type="dcterms:W3CDTF">2023-10-17T09:10:00Z</dcterms:modified>
</cp:coreProperties>
</file>